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2F62" w:rsidRDefault="00602F62" w:rsidP="00602F62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Name___________________________________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Age______</w:t>
      </w:r>
      <w:r>
        <w:rPr>
          <w:sz w:val="32"/>
          <w:szCs w:val="32"/>
        </w:rPr>
        <w:tab/>
        <w:t>Phone #________________________</w:t>
      </w:r>
    </w:p>
    <w:p w:rsidR="00602F62" w:rsidRDefault="00602F62" w:rsidP="0099221B">
      <w:pPr>
        <w:spacing w:after="0" w:line="240" w:lineRule="auto"/>
        <w:jc w:val="center"/>
        <w:rPr>
          <w:sz w:val="32"/>
          <w:szCs w:val="32"/>
        </w:rPr>
      </w:pPr>
    </w:p>
    <w:p w:rsidR="00602F62" w:rsidRDefault="00602F62" w:rsidP="0099221B">
      <w:pPr>
        <w:spacing w:after="0" w:line="240" w:lineRule="auto"/>
        <w:jc w:val="center"/>
        <w:rPr>
          <w:sz w:val="32"/>
          <w:szCs w:val="32"/>
        </w:rPr>
      </w:pPr>
      <w:bookmarkStart w:id="0" w:name="_GoBack"/>
      <w:bookmarkEnd w:id="0"/>
    </w:p>
    <w:p w:rsidR="0099221B" w:rsidRPr="0099221B" w:rsidRDefault="0099221B" w:rsidP="0099221B">
      <w:pPr>
        <w:spacing w:after="0" w:line="240" w:lineRule="auto"/>
        <w:jc w:val="center"/>
        <w:rPr>
          <w:sz w:val="32"/>
          <w:szCs w:val="32"/>
        </w:rPr>
      </w:pPr>
      <w:r w:rsidRPr="0099221B">
        <w:rPr>
          <w:sz w:val="32"/>
          <w:szCs w:val="32"/>
        </w:rPr>
        <w:t>Sticker Template</w:t>
      </w:r>
    </w:p>
    <w:p w:rsidR="0099221B" w:rsidRPr="00602F62" w:rsidRDefault="00602F62" w:rsidP="00602F62">
      <w:pPr>
        <w:spacing w:after="0" w:line="240" w:lineRule="auto"/>
        <w:jc w:val="center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628650</wp:posOffset>
                </wp:positionH>
                <wp:positionV relativeFrom="paragraph">
                  <wp:posOffset>354330</wp:posOffset>
                </wp:positionV>
                <wp:extent cx="7924800" cy="5476875"/>
                <wp:effectExtent l="19050" t="19050" r="19050" b="28575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24800" cy="547687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2F6F800" id="Oval 1" o:spid="_x0000_s1026" style="position:absolute;margin-left:49.5pt;margin-top:27.9pt;width:624pt;height:43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lturgIAAO8FAAAOAAAAZHJzL2Uyb0RvYy54bWysVNtqGzEQfS/0H4Tem10bO3aWrINJSCmk&#10;SUhS8ixrJa9At0ryrV/fkbS7dpvQQumLVnM7M3NWM5dXeyXRljkvjK7x6KzEiGlqGqHXNf72cvtp&#10;jpEPRDdEGs1qfGAeXy0+frjc2YqNTWtkwxwCEO2rna1xG4KtisLTliniz4xlGozcOEUCiG5dNI7s&#10;AF3JYlyW58XOuMY6Q5n3oL3JRrxI+JwzGh449ywgWWOoLaTTpXMVz2JxSaq1I7YVtCuD/EMViggN&#10;SQeoGxII2jjxBkoJ6ow3PJxRowrDuaAs9QDdjMrfunluiWWpFyDH24Em//9g6f320SHRwL/DSBMF&#10;v+hhSyQaRWZ21lfg8GwfXSd5uMY299yp+IUG0D6xeRjYZPuAKChnF+PJvATSKdimk9n5fDaNqMUx&#10;3DofPjOjULzUmEkprI8dk4ps73zI3r1XVHsjRXMrpExCfCXsWjoEJdd4tU5VA/4vXlKjXY3H8ymk&#10;/xtE2I+Sj9yor6bJsBfTErqAUkgFanhOWd1rY7q+jtTcSXKwSQ3KSGSmLt3CQbIEp58YB/KBrHEu&#10;rQfKKQilTIdckW9Jw46ZU0FvUssIGJE5MDRgdwDvY2eKO/8YytLUDMHlnwrLwUNEymx0GIKV0Ma9&#10;ByChqy5z9u9JytREllamOcDTdCbPrLf0VsAruSM+PBIHQwovCxZPeICDSwO/2HQ3jFrjfrynj/4w&#10;O2DFaAdDX2P/fUMcw0h+0TBVF6PJJG6JJEymszEI7tSyOrXojbo28O5gcqC6dI3+QfZX7ox6hf20&#10;jFnBRDSF3DWmwfXCdcjLCDYcZctlcoPNYEm408+WRvDIahyBl/0rcbYblQBTdm/6BfFmXLJvjNRm&#10;uQmGizRLR147vmGrpDfbbcC4tk7l5HXc04ufAAAA//8DAFBLAwQUAAYACAAAACEA/BYdReAAAAAK&#10;AQAADwAAAGRycy9kb3ducmV2LnhtbEyPwU7DMAyG70i8Q2Qkbiwto6wtTSeENNETg20CjlmTtdUS&#10;p2rSrbw93gmO9mf9/v5iOVnDTnrwnUMB8SwCprF2qsNGwG67ukuB+SBRSeNQC/jRHpbl9VUhc+XO&#10;+KFPm9AwCkGfSwFtCH3Oua9bbaWfuV4jsYMbrAw0Dg1XgzxTuDX8PooeuZUd0odW9vql1fVxM1oB&#10;x0O/Td/qcZ18xq/m/av6XmVVJcTtzfT8BCzoKfwdw0Wf1KEkp70bUXlmBGQZVQkCkoQaXPj8YUGb&#10;PZE4nQMvC/6/QvkLAAD//wMAUEsBAi0AFAAGAAgAAAAhALaDOJL+AAAA4QEAABMAAAAAAAAAAAAA&#10;AAAAAAAAAFtDb250ZW50X1R5cGVzXS54bWxQSwECLQAUAAYACAAAACEAOP0h/9YAAACUAQAACwAA&#10;AAAAAAAAAAAAAAAvAQAAX3JlbHMvLnJlbHNQSwECLQAUAAYACAAAACEAi0pbbq4CAADvBQAADgAA&#10;AAAAAAAAAAAAAAAuAgAAZHJzL2Uyb0RvYy54bWxQSwECLQAUAAYACAAAACEA/BYdReAAAAAKAQAA&#10;DwAAAAAAAAAAAAAAAAAIBQAAZHJzL2Rvd25yZXYueG1sUEsFBgAAAAAEAAQA8wAAABUGAAAAAA==&#10;" fillcolor="white [3212]" strokecolor="#0d0d0d [3069]" strokeweight="2.25pt">
                <v:stroke joinstyle="miter"/>
              </v:oval>
            </w:pict>
          </mc:Fallback>
        </mc:AlternateContent>
      </w:r>
      <w:r w:rsidR="0099221B" w:rsidRPr="0099221B">
        <w:rPr>
          <w:sz w:val="24"/>
          <w:szCs w:val="24"/>
        </w:rPr>
        <w:t>Final artwork will be scaled down to an approximately 2.5” (height) oval</w:t>
      </w:r>
    </w:p>
    <w:sectPr w:rsidR="0099221B" w:rsidRPr="00602F62" w:rsidSect="00602F6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21B"/>
    <w:rsid w:val="00523276"/>
    <w:rsid w:val="00602F62"/>
    <w:rsid w:val="00992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B6ADE5"/>
  <w15:chartTrackingRefBased/>
  <w15:docId w15:val="{FEAFE63F-1515-4A14-972C-8A9D5B465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221B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</Words>
  <Characters>150</Characters>
  <Application>Microsoft Office Word</Application>
  <DocSecurity>0</DocSecurity>
  <Lines>1</Lines>
  <Paragraphs>1</Paragraphs>
  <ScaleCrop>false</ScaleCrop>
  <Company>Lehman, Wesley &amp; Associates</Company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Cory Grimminck</dc:creator>
  <cp:keywords/>
  <dc:description/>
  <cp:lastModifiedBy>Cory Grimminck</cp:lastModifiedBy>
  <cp:revision>2</cp:revision>
  <dcterms:created xsi:type="dcterms:W3CDTF">2025-11-25T14:48:00Z</dcterms:created>
  <dcterms:modified xsi:type="dcterms:W3CDTF">2025-12-02T15:26:00Z</dcterms:modified>
</cp:coreProperties>
</file>